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5062"/>
      </w:tblGrid>
      <w:tr w:rsidR="003F7811" w:rsidRPr="00944D57" w:rsidTr="009A6BA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9A6BAA" w:rsidRDefault="003F7811" w:rsidP="00944D57">
            <w:pPr>
              <w:ind w:right="351"/>
              <w:jc w:val="center"/>
              <w:rPr>
                <w:rFonts w:ascii="Comic Sans MS" w:hAnsi="Comic Sans MS"/>
                <w:sz w:val="36"/>
                <w:szCs w:val="36"/>
                <w:vertAlign w:val="subscript"/>
              </w:rPr>
            </w:pPr>
            <w:bookmarkStart w:id="0" w:name="_GoBack"/>
            <w:bookmarkEnd w:id="0"/>
            <w:r w:rsidRPr="009A6BAA">
              <w:rPr>
                <w:rFonts w:ascii="Comic Sans MS" w:hAnsi="Comic Sans MS"/>
                <w:sz w:val="36"/>
                <w:szCs w:val="36"/>
                <w:vertAlign w:val="subscript"/>
              </w:rPr>
              <w:t>NAZIV AKTIVNOSTI/ PROGRAMA/ PROJEKTA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11" w:rsidRPr="00B31B0A" w:rsidRDefault="007D2B4C" w:rsidP="001F05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31B0A">
              <w:rPr>
                <w:rFonts w:ascii="Comic Sans MS" w:hAnsi="Comic Sans MS"/>
                <w:sz w:val="28"/>
                <w:szCs w:val="28"/>
              </w:rPr>
              <w:t>Izvanučionička</w:t>
            </w:r>
            <w:proofErr w:type="spellEnd"/>
            <w:r w:rsidRPr="00B31B0A">
              <w:rPr>
                <w:rFonts w:ascii="Comic Sans MS" w:hAnsi="Comic Sans MS"/>
                <w:sz w:val="28"/>
                <w:szCs w:val="28"/>
              </w:rPr>
              <w:t xml:space="preserve"> nastava 8.</w:t>
            </w:r>
            <w:r w:rsidR="009A6BA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C5E28">
              <w:rPr>
                <w:rFonts w:ascii="Comic Sans MS" w:hAnsi="Comic Sans MS"/>
                <w:sz w:val="28"/>
                <w:szCs w:val="28"/>
              </w:rPr>
              <w:t xml:space="preserve">d, e i f razreda – posjet kazalištu i kinu </w:t>
            </w:r>
          </w:p>
          <w:p w:rsidR="00B31B0A" w:rsidRPr="001F0545" w:rsidRDefault="00B31B0A" w:rsidP="001F0545">
            <w:pPr>
              <w:jc w:val="center"/>
              <w:rPr>
                <w:rFonts w:ascii="Comic Sans MS" w:hAnsi="Comic Sans MS"/>
              </w:rPr>
            </w:pPr>
          </w:p>
        </w:tc>
      </w:tr>
      <w:tr w:rsidR="003F7811" w:rsidRPr="001F0545" w:rsidTr="009A6BA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A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SVRHA (NAMJENA) AKTIVNO</w:t>
            </w:r>
          </w:p>
          <w:p w:rsidR="003F7811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Default="007D2B4C" w:rsidP="007D2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Organiziranje posjet</w:t>
            </w:r>
            <w:r w:rsidR="002C5E28">
              <w:rPr>
                <w:rFonts w:ascii="Comic Sans MS" w:hAnsi="Comic Sans MS"/>
              </w:rPr>
              <w:t>a kazališnim i kino predstavama.</w:t>
            </w:r>
          </w:p>
          <w:p w:rsidR="00ED59EB" w:rsidRDefault="00ED59EB" w:rsidP="007D2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Učenje </w:t>
            </w:r>
            <w:r w:rsidR="002C5E28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>otkrivanje neposrednim doživljajem.</w:t>
            </w:r>
          </w:p>
          <w:p w:rsidR="00ED59EB" w:rsidRPr="001F0545" w:rsidRDefault="00ED59EB" w:rsidP="007D2B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povezivanje sadržaja različitih nastavnih predmeta.</w:t>
            </w:r>
          </w:p>
        </w:tc>
      </w:tr>
      <w:tr w:rsidR="003F7811" w:rsidRPr="001F0545" w:rsidTr="009A6BA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11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CILJ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Default="00E20C01" w:rsidP="007D2B4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D2B4C">
              <w:rPr>
                <w:rFonts w:ascii="Comic Sans MS" w:hAnsi="Comic Sans MS"/>
              </w:rPr>
              <w:t>otaknuti interes za k</w:t>
            </w:r>
            <w:r>
              <w:rPr>
                <w:rFonts w:ascii="Comic Sans MS" w:hAnsi="Comic Sans MS"/>
              </w:rPr>
              <w:t>azališnu, filmsku i glazbenu umjetnost</w:t>
            </w:r>
          </w:p>
          <w:p w:rsidR="00B31B0A" w:rsidRDefault="00E20C01" w:rsidP="007D2B4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omogućiti učenicima posjete</w:t>
            </w:r>
            <w:r w:rsidR="00B31B0A">
              <w:rPr>
                <w:rFonts w:ascii="Comic Sans MS" w:hAnsi="Comic Sans MS"/>
              </w:rPr>
              <w:t xml:space="preserve"> kazalištu i koncertnoj dvorani</w:t>
            </w:r>
            <w:r>
              <w:rPr>
                <w:rFonts w:ascii="Comic Sans MS" w:hAnsi="Comic Sans MS"/>
              </w:rPr>
              <w:t xml:space="preserve"> te praćenje najnovije kazališne, f</w:t>
            </w:r>
            <w:r w:rsidR="00B31B0A">
              <w:rPr>
                <w:rFonts w:ascii="Comic Sans MS" w:hAnsi="Comic Sans MS"/>
              </w:rPr>
              <w:t xml:space="preserve">ilmske i glazbene produkcije </w:t>
            </w:r>
          </w:p>
          <w:p w:rsidR="00E20C01" w:rsidRPr="001F0545" w:rsidRDefault="00E20C01" w:rsidP="007D2B4C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različitih vrsta dramskih, scenskih, filmskih i glazbenih izvedbi</w:t>
            </w:r>
          </w:p>
        </w:tc>
      </w:tr>
      <w:tr w:rsidR="003F7811" w:rsidRPr="001F0545" w:rsidTr="009A6BA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11" w:rsidRPr="001F0545" w:rsidRDefault="003F7811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ZADACI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njegovati kulturno i pristojno ponašanje na javnim mjestima</w:t>
            </w:r>
          </w:p>
          <w:p w:rsidR="00B31B0A" w:rsidRPr="001F0545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stjecanje navika posjećivanja kulturnih ustanova i manifestacija</w:t>
            </w:r>
          </w:p>
        </w:tc>
      </w:tr>
      <w:tr w:rsidR="003F7811" w:rsidRPr="002C5E28" w:rsidTr="009A6BA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1F0545" w:rsidRDefault="003F7811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A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 hrvatskog jezika</w:t>
            </w:r>
          </w:p>
          <w:p w:rsidR="00EC395D" w:rsidRPr="00EC395D" w:rsidRDefault="00EC395D" w:rsidP="00EC395D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razrednici </w:t>
            </w:r>
            <w:r w:rsidR="002C5E28">
              <w:rPr>
                <w:rFonts w:ascii="Comic Sans MS" w:hAnsi="Comic Sans MS"/>
              </w:rPr>
              <w:t>8. d, e, f</w:t>
            </w:r>
            <w:r>
              <w:rPr>
                <w:rFonts w:ascii="Comic Sans MS" w:hAnsi="Comic Sans MS"/>
              </w:rPr>
              <w:t xml:space="preserve"> razreda</w:t>
            </w:r>
          </w:p>
          <w:p w:rsidR="00B31B0A" w:rsidRPr="001F0545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knjižničar</w:t>
            </w:r>
          </w:p>
        </w:tc>
      </w:tr>
      <w:tr w:rsidR="00954DE2" w:rsidRPr="002C5E28" w:rsidTr="009A6BAA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E2" w:rsidRPr="009A6BAA" w:rsidRDefault="00954DE2" w:rsidP="00231D77">
            <w:pPr>
              <w:rPr>
                <w:rFonts w:ascii="Comic Sans MS" w:hAnsi="Comic Sans MS"/>
                <w:sz w:val="22"/>
                <w:szCs w:val="22"/>
              </w:rPr>
            </w:pPr>
            <w:r w:rsidRPr="001F0545">
              <w:rPr>
                <w:rFonts w:ascii="Comic Sans MS" w:hAnsi="Comic Sans MS"/>
                <w:sz w:val="22"/>
                <w:szCs w:val="22"/>
              </w:rPr>
              <w:t>KORISNICI 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Pr="001F0545" w:rsidRDefault="00F869D9" w:rsidP="002C5E28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Učenici</w:t>
            </w:r>
            <w:r w:rsidR="00B31B0A">
              <w:rPr>
                <w:rFonts w:ascii="Comic Sans MS" w:hAnsi="Comic Sans MS"/>
              </w:rPr>
              <w:t xml:space="preserve"> </w:t>
            </w:r>
            <w:r w:rsidR="002C5E28">
              <w:rPr>
                <w:rFonts w:ascii="Comic Sans MS" w:hAnsi="Comic Sans MS"/>
              </w:rPr>
              <w:t>8. d, e, f razreda</w:t>
            </w:r>
          </w:p>
        </w:tc>
      </w:tr>
      <w:tr w:rsidR="00954DE2" w:rsidRPr="001F0545" w:rsidTr="009A6BAA">
        <w:trPr>
          <w:trHeight w:val="28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D77" w:rsidRPr="001F0545" w:rsidRDefault="00231D77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NAČIN REALIZACIJE AKTIVNOSTI:</w:t>
            </w:r>
          </w:p>
          <w:p w:rsidR="00D96C7D" w:rsidRPr="001F0545" w:rsidRDefault="00D96C7D">
            <w:pPr>
              <w:rPr>
                <w:rFonts w:ascii="Comic Sans MS" w:hAnsi="Comic Sans MS"/>
              </w:rPr>
            </w:pPr>
          </w:p>
          <w:p w:rsidR="00954DE2" w:rsidRDefault="00B31B0A" w:rsidP="00954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godine se organiziraju posjeti kazalištu</w:t>
            </w:r>
            <w:r w:rsidR="00BC53B5">
              <w:rPr>
                <w:rFonts w:ascii="Comic Sans MS" w:hAnsi="Comic Sans MS"/>
              </w:rPr>
              <w:t xml:space="preserve"> i kinu prema dobi učenika</w:t>
            </w:r>
            <w:r>
              <w:rPr>
                <w:rFonts w:ascii="Comic Sans MS" w:hAnsi="Comic Sans MS"/>
              </w:rPr>
              <w:t>.</w:t>
            </w:r>
          </w:p>
          <w:p w:rsidR="00B31B0A" w:rsidRDefault="00B31B0A" w:rsidP="00954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se za posjet opredjeljuju prema osobnim interesima i mogućnostima.</w:t>
            </w:r>
          </w:p>
          <w:p w:rsidR="00B31B0A" w:rsidRDefault="00B31B0A" w:rsidP="00954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Izbor predstava i koncerata određuju nositelji i suradnici aktivnosti tijekom godine, nakon što kazališta, kina i koncertne direkcije objave svoje godišnje programe.</w:t>
            </w:r>
          </w:p>
          <w:p w:rsidR="00B31B0A" w:rsidRPr="001F0545" w:rsidRDefault="00B31B0A" w:rsidP="00954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Tijekom godine moguće je </w:t>
            </w:r>
            <w:r>
              <w:rPr>
                <w:rFonts w:ascii="Comic Sans MS" w:hAnsi="Comic Sans MS"/>
              </w:rPr>
              <w:lastRenderedPageBreak/>
              <w:t>organizirati gostovanje nekog kazališta, glumca ili glazbenika u školi u dogovoru s Učiteljskim vijećem.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lastRenderedPageBreak/>
              <w:t>SADR</w:t>
            </w:r>
          </w:p>
          <w:p w:rsidR="00D93F1E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ŽAJ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Default="00B31B0A" w:rsidP="00B31B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dramska umjetnost (kazališni glumci, dramski prostor, dramska radnja, dramsko vrijeme)</w:t>
            </w:r>
          </w:p>
          <w:p w:rsidR="00B31B0A" w:rsidRDefault="00B31B0A" w:rsidP="00B31B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filmska umjetnost (vrsta filma, filmska izražajna sredstva, glumci, radnja)</w:t>
            </w:r>
          </w:p>
          <w:p w:rsidR="00B31B0A" w:rsidRPr="001F0545" w:rsidRDefault="00B31B0A" w:rsidP="00B31B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glazbena umjetnost</w:t>
            </w:r>
          </w:p>
        </w:tc>
      </w:tr>
      <w:tr w:rsidR="00954DE2" w:rsidRPr="001F0545" w:rsidTr="009A6BAA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Pr="001F0545" w:rsidRDefault="00954DE2">
            <w:pPr>
              <w:rPr>
                <w:rFonts w:ascii="Arial Narrow" w:eastAsia="Arial Unicode MS" w:hAnsi="Arial Narrow"/>
                <w:sz w:val="18"/>
                <w:szCs w:val="18"/>
              </w:rPr>
            </w:pPr>
            <w:r w:rsidRPr="001F0545">
              <w:rPr>
                <w:rFonts w:ascii="Arial Narrow" w:eastAsia="Arial Unicode MS" w:hAnsi="Arial Narrow"/>
                <w:sz w:val="18"/>
                <w:szCs w:val="18"/>
              </w:rPr>
              <w:t>SOCIO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Arial Narrow" w:eastAsia="Arial Unicode MS" w:hAnsi="Arial Narrow"/>
                <w:sz w:val="18"/>
                <w:szCs w:val="18"/>
              </w:rPr>
              <w:t>LOŠKI OBLICI RADA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Pr="001F0545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 u skupini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</w:tr>
      <w:tr w:rsidR="00954DE2" w:rsidRPr="001F0545" w:rsidTr="009A6BAA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 w:rsidP="001F0545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METODE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Default="00B31B0A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interaktivna nastava i učenje</w:t>
            </w:r>
          </w:p>
          <w:p w:rsidR="00ED59EB" w:rsidRDefault="00ED59EB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slušanje</w:t>
            </w:r>
          </w:p>
          <w:p w:rsidR="00ED59EB" w:rsidRDefault="00ED59EB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gledanje</w:t>
            </w:r>
          </w:p>
          <w:p w:rsidR="00ED59EB" w:rsidRPr="001F0545" w:rsidRDefault="00ED59EB" w:rsidP="00B31B0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istraživanje</w:t>
            </w:r>
          </w:p>
        </w:tc>
      </w:tr>
      <w:tr w:rsidR="00954DE2" w:rsidRPr="00944D57" w:rsidTr="009A6BAA">
        <w:trPr>
          <w:trHeight w:val="8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E2" w:rsidRPr="001F0545" w:rsidRDefault="00954DE2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B" w:rsidRPr="001F0545" w:rsidRDefault="00954DE2">
            <w:pPr>
              <w:rPr>
                <w:rFonts w:ascii="Arial Narrow" w:hAnsi="Arial Narrow"/>
                <w:sz w:val="20"/>
                <w:szCs w:val="20"/>
              </w:rPr>
            </w:pPr>
            <w:r w:rsidRPr="001F0545">
              <w:rPr>
                <w:rFonts w:ascii="Arial Narrow" w:hAnsi="Arial Narrow"/>
                <w:sz w:val="20"/>
                <w:szCs w:val="20"/>
              </w:rPr>
              <w:t>SURA</w:t>
            </w:r>
          </w:p>
          <w:p w:rsidR="00954DE2" w:rsidRPr="001F0545" w:rsidRDefault="00954DE2">
            <w:pPr>
              <w:rPr>
                <w:rFonts w:ascii="Comic Sans MS" w:hAnsi="Comic Sans MS"/>
              </w:rPr>
            </w:pPr>
            <w:r w:rsidRPr="001F0545">
              <w:rPr>
                <w:rFonts w:ascii="Arial Narrow" w:hAnsi="Arial Narrow"/>
                <w:sz w:val="20"/>
                <w:szCs w:val="20"/>
              </w:rPr>
              <w:t>DNICI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E2" w:rsidRPr="002C5E28" w:rsidRDefault="00B31B0A" w:rsidP="002C5E28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C5E28">
              <w:rPr>
                <w:rFonts w:ascii="Comic Sans MS" w:hAnsi="Comic Sans MS"/>
              </w:rPr>
              <w:t>u</w:t>
            </w:r>
            <w:r w:rsidR="00C0272A" w:rsidRPr="002C5E28">
              <w:rPr>
                <w:rFonts w:ascii="Comic Sans MS" w:hAnsi="Comic Sans MS"/>
              </w:rPr>
              <w:t xml:space="preserve">čitelji likovne i glazbene kulture, </w:t>
            </w:r>
            <w:r w:rsidRPr="002C5E28">
              <w:rPr>
                <w:rFonts w:ascii="Comic Sans MS" w:hAnsi="Comic Sans MS"/>
              </w:rPr>
              <w:lastRenderedPageBreak/>
              <w:t>pedagoška služba</w:t>
            </w:r>
          </w:p>
        </w:tc>
      </w:tr>
      <w:tr w:rsidR="003F7811" w:rsidRPr="001F0545" w:rsidTr="009A6BA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A" w:rsidRDefault="003F7811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lastRenderedPageBreak/>
              <w:t>VREMENIK</w:t>
            </w:r>
          </w:p>
          <w:p w:rsidR="003F7811" w:rsidRPr="001F0545" w:rsidRDefault="003F7811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AKTIVNOSTI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Default="002C5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Posjet kazalištu u prvom polugodištu nastavne godine 2014./2015. </w:t>
            </w:r>
          </w:p>
          <w:p w:rsidR="002C5E28" w:rsidRDefault="002C5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Ostale predstave i susreti dogovaraju se prema ponudi.</w:t>
            </w:r>
          </w:p>
          <w:p w:rsidR="002C5E28" w:rsidRPr="001F0545" w:rsidRDefault="002C5E28">
            <w:pPr>
              <w:rPr>
                <w:rFonts w:ascii="Comic Sans MS" w:hAnsi="Comic Sans MS"/>
              </w:rPr>
            </w:pPr>
          </w:p>
        </w:tc>
      </w:tr>
      <w:tr w:rsidR="003F7811" w:rsidRPr="00944D57" w:rsidTr="009A6BAA">
        <w:trPr>
          <w:trHeight w:val="2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1" w:rsidRPr="001F0545" w:rsidRDefault="003F7811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VREDNOVANJE</w:t>
            </w:r>
            <w:r w:rsidR="00231D77" w:rsidRPr="001F0545">
              <w:rPr>
                <w:rFonts w:ascii="Comic Sans MS" w:hAnsi="Comic Sans MS"/>
              </w:rPr>
              <w:t>:</w:t>
            </w:r>
          </w:p>
          <w:p w:rsidR="00231D77" w:rsidRDefault="00231D77">
            <w:pPr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Opisno praćenje rada i zalaganja učenika.</w:t>
            </w:r>
          </w:p>
          <w:p w:rsidR="009A6BAA" w:rsidRPr="001F0545" w:rsidRDefault="009A6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Analiza predstave na satovima razrednika kao i na satu hrvatskog jezika.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A" w:rsidRDefault="009A6BAA" w:rsidP="009A6BA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provodi se analiza i vrednovanje u okviru analize provedbe Godišnjeg plana i programa rada</w:t>
            </w:r>
          </w:p>
          <w:p w:rsidR="003F7811" w:rsidRPr="001F0545" w:rsidRDefault="009A6BAA" w:rsidP="009A6BA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rezultati se primjenjuju pri donošenju plana rada za sljedeće razdoblje</w:t>
            </w:r>
            <w:r w:rsidR="003F7811" w:rsidRPr="001F0545">
              <w:rPr>
                <w:rFonts w:ascii="Comic Sans MS" w:hAnsi="Comic Sans MS"/>
              </w:rPr>
              <w:tab/>
            </w:r>
          </w:p>
        </w:tc>
      </w:tr>
      <w:tr w:rsidR="000354E3" w:rsidRPr="00944D57" w:rsidTr="009A6BAA">
        <w:trPr>
          <w:trHeight w:val="10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E3" w:rsidRPr="001F0545" w:rsidRDefault="000354E3" w:rsidP="009A6BAA">
            <w:pPr>
              <w:jc w:val="center"/>
              <w:rPr>
                <w:rFonts w:ascii="Comic Sans MS" w:hAnsi="Comic Sans MS"/>
              </w:rPr>
            </w:pPr>
            <w:r w:rsidRPr="001F0545">
              <w:rPr>
                <w:rFonts w:ascii="Comic Sans MS" w:hAnsi="Comic Sans MS"/>
              </w:rPr>
              <w:t>TROŠKOVNIK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AA" w:rsidRDefault="002C5E28" w:rsidP="009A6BAA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kazalištu: 40 – 50 kn po učeniku</w:t>
            </w:r>
          </w:p>
          <w:p w:rsidR="00BC53B5" w:rsidRPr="001F0545" w:rsidRDefault="00BC53B5" w:rsidP="00BC53B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 o ostalim izletima učenici će odlučivati sami na temelju osobnih interesa i cijena</w:t>
            </w:r>
          </w:p>
        </w:tc>
      </w:tr>
    </w:tbl>
    <w:p w:rsidR="001D659D" w:rsidRDefault="001D659D"/>
    <w:p w:rsidR="00D96C7D" w:rsidRPr="0053701F" w:rsidRDefault="00D96C7D"/>
    <w:sectPr w:rsidR="00D96C7D" w:rsidRPr="0053701F" w:rsidSect="00954DE2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FEB"/>
    <w:multiLevelType w:val="hybridMultilevel"/>
    <w:tmpl w:val="7DA839F0"/>
    <w:lvl w:ilvl="0" w:tplc="CBC039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719EB"/>
    <w:multiLevelType w:val="hybridMultilevel"/>
    <w:tmpl w:val="C3483D82"/>
    <w:lvl w:ilvl="0" w:tplc="FD60E6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F"/>
    <w:rsid w:val="000354E3"/>
    <w:rsid w:val="000C05E9"/>
    <w:rsid w:val="00176CD8"/>
    <w:rsid w:val="001D659D"/>
    <w:rsid w:val="001F0545"/>
    <w:rsid w:val="00231D77"/>
    <w:rsid w:val="00261F5E"/>
    <w:rsid w:val="002A104C"/>
    <w:rsid w:val="002C5E28"/>
    <w:rsid w:val="002E3658"/>
    <w:rsid w:val="00366C15"/>
    <w:rsid w:val="003B0AAA"/>
    <w:rsid w:val="003E54A7"/>
    <w:rsid w:val="003F7811"/>
    <w:rsid w:val="0043072D"/>
    <w:rsid w:val="00430EA6"/>
    <w:rsid w:val="004345C1"/>
    <w:rsid w:val="0046414F"/>
    <w:rsid w:val="00475A1B"/>
    <w:rsid w:val="0053701F"/>
    <w:rsid w:val="0054004B"/>
    <w:rsid w:val="005C0811"/>
    <w:rsid w:val="00644520"/>
    <w:rsid w:val="006C1288"/>
    <w:rsid w:val="007D2B4C"/>
    <w:rsid w:val="00801A6F"/>
    <w:rsid w:val="00944D57"/>
    <w:rsid w:val="00954DE2"/>
    <w:rsid w:val="009A6BAA"/>
    <w:rsid w:val="00A73C0F"/>
    <w:rsid w:val="00AF568C"/>
    <w:rsid w:val="00B31B0A"/>
    <w:rsid w:val="00BC53B5"/>
    <w:rsid w:val="00C0272A"/>
    <w:rsid w:val="00CD6C99"/>
    <w:rsid w:val="00D93F1E"/>
    <w:rsid w:val="00D96C7D"/>
    <w:rsid w:val="00E20C01"/>
    <w:rsid w:val="00EC395D"/>
    <w:rsid w:val="00ED59EB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AKTIVNOSTI/ PROGRAMA/ PROJEKTA</vt:lpstr>
      <vt:lpstr>NAZIV AKTIVNOSTI/ PROGRAMA/ PROJEKTA</vt:lpstr>
    </vt:vector>
  </TitlesOfParts>
  <Company>MZOŠ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AKTIVNOSTI/ PROGRAMA/ PROJEKTA</dc:title>
  <dc:creator>home</dc:creator>
  <cp:lastModifiedBy>Đurđica</cp:lastModifiedBy>
  <cp:revision>2</cp:revision>
  <cp:lastPrinted>2010-09-15T13:13:00Z</cp:lastPrinted>
  <dcterms:created xsi:type="dcterms:W3CDTF">2014-09-12T13:57:00Z</dcterms:created>
  <dcterms:modified xsi:type="dcterms:W3CDTF">2014-09-12T13:57:00Z</dcterms:modified>
</cp:coreProperties>
</file>