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08AB" w14:textId="77777777" w:rsidR="00AB7119" w:rsidRDefault="00000000">
      <w:pPr>
        <w:jc w:val="center"/>
        <w:rPr>
          <w:b/>
          <w:bCs/>
        </w:rPr>
      </w:pPr>
      <w:r>
        <w:rPr>
          <w:b/>
          <w:bCs/>
        </w:rPr>
        <w:t>OBRAZAC POZIVA ZA ORGANIZACIJU VIŠEDNEVNE IZVANUČIONIČKE NASTAVE</w:t>
      </w:r>
    </w:p>
    <w:tbl>
      <w:tblPr>
        <w:tblW w:w="304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513"/>
        <w:gridCol w:w="1535"/>
      </w:tblGrid>
      <w:tr w:rsidR="00AB7119" w14:paraId="478C0BC4" w14:textId="77777777">
        <w:trPr>
          <w:trHeight w:val="32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A45261" w14:textId="77777777" w:rsidR="00AB7119" w:rsidRDefault="00000000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906F1" w14:textId="77777777" w:rsidR="00AB7119" w:rsidRDefault="00000000">
            <w:pPr>
              <w:widowControl w:val="0"/>
              <w:snapToGrid w:val="0"/>
              <w:spacing w:after="0" w:line="240" w:lineRule="auto"/>
              <w:jc w:val="center"/>
            </w:pPr>
            <w:r>
              <w:t>007</w:t>
            </w:r>
          </w:p>
        </w:tc>
      </w:tr>
    </w:tbl>
    <w:p w14:paraId="62AC36BB" w14:textId="77777777" w:rsidR="00AB7119" w:rsidRDefault="00AB7119">
      <w:pPr>
        <w:rPr>
          <w:rFonts w:cs="Times New Roman"/>
        </w:rPr>
      </w:pPr>
    </w:p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0"/>
        <w:gridCol w:w="4044"/>
        <w:gridCol w:w="2064"/>
        <w:gridCol w:w="9"/>
        <w:gridCol w:w="29"/>
        <w:gridCol w:w="2028"/>
        <w:gridCol w:w="236"/>
      </w:tblGrid>
      <w:tr w:rsidR="00AB7119" w14:paraId="52B59B9E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BC81E6" w14:textId="77777777" w:rsidR="00AB7119" w:rsidRDefault="0000000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CFFF7C" w14:textId="77777777" w:rsidR="00AB7119" w:rsidRDefault="00000000">
            <w:pPr>
              <w:widowControl w:val="0"/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Podaci o školi: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893B52" w14:textId="77777777" w:rsidR="00AB7119" w:rsidRDefault="00000000">
            <w:pPr>
              <w:widowControl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Upisati tražene podatke</w:t>
            </w:r>
          </w:p>
        </w:tc>
      </w:tr>
      <w:tr w:rsidR="00AB7119" w14:paraId="0C94BF6C" w14:textId="77777777">
        <w:trPr>
          <w:trHeight w:val="33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FECA5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62D2B" w14:textId="77777777" w:rsidR="00AB7119" w:rsidRDefault="00000000">
            <w:pPr>
              <w:widowControl w:val="0"/>
              <w:spacing w:after="0" w:line="240" w:lineRule="auto"/>
            </w:pPr>
            <w:r>
              <w:t>Ime škole: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F7914" w14:textId="77777777" w:rsidR="00AB7119" w:rsidRDefault="00000000">
            <w:pPr>
              <w:widowControl w:val="0"/>
              <w:spacing w:after="0" w:line="240" w:lineRule="auto"/>
            </w:pPr>
            <w:r>
              <w:rPr>
                <w:b/>
                <w:bCs/>
              </w:rPr>
              <w:t>OŠ Brezovica</w:t>
            </w:r>
          </w:p>
        </w:tc>
      </w:tr>
      <w:tr w:rsidR="00AB7119" w14:paraId="0A788B6C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04CD4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03C80" w14:textId="77777777" w:rsidR="00AB7119" w:rsidRDefault="00000000">
            <w:pPr>
              <w:widowControl w:val="0"/>
              <w:spacing w:after="0" w:line="240" w:lineRule="auto"/>
              <w:rPr>
                <w:rFonts w:cs="Times New Roman"/>
                <w:color w:val="222222"/>
                <w:highlight w:val="white"/>
              </w:rPr>
            </w:pPr>
            <w:r>
              <w:t>Adresa: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DF262" w14:textId="77777777" w:rsidR="00AB7119" w:rsidRDefault="00000000">
            <w:pPr>
              <w:widowControl w:val="0"/>
              <w:spacing w:after="0" w:line="240" w:lineRule="auto"/>
            </w:pPr>
            <w:r>
              <w:rPr>
                <w:rFonts w:cs="Times New Roman"/>
                <w:b/>
                <w:bCs/>
                <w:color w:val="222222"/>
                <w:shd w:val="clear" w:color="auto" w:fill="FFFFFF"/>
              </w:rPr>
              <w:t>Brezovička cesta 98a</w:t>
            </w:r>
          </w:p>
        </w:tc>
      </w:tr>
      <w:tr w:rsidR="00AB7119" w14:paraId="2E168B3C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95E6A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DA7B" w14:textId="77777777" w:rsidR="00AB7119" w:rsidRDefault="00000000">
            <w:pPr>
              <w:widowControl w:val="0"/>
              <w:spacing w:after="0" w:line="240" w:lineRule="auto"/>
              <w:rPr>
                <w:rFonts w:cs="Times New Roman"/>
                <w:color w:val="222222"/>
                <w:highlight w:val="white"/>
              </w:rPr>
            </w:pPr>
            <w:r>
              <w:t>Mjesto: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56F96" w14:textId="77777777" w:rsidR="00AB7119" w:rsidRDefault="00000000">
            <w:pPr>
              <w:widowControl w:val="0"/>
              <w:spacing w:after="0" w:line="240" w:lineRule="auto"/>
            </w:pPr>
            <w:r>
              <w:rPr>
                <w:rFonts w:cs="Times New Roman"/>
                <w:b/>
                <w:bCs/>
                <w:color w:val="222222"/>
                <w:shd w:val="clear" w:color="auto" w:fill="FFFFFF"/>
              </w:rPr>
              <w:t>Zagreb</w:t>
            </w:r>
          </w:p>
        </w:tc>
      </w:tr>
      <w:tr w:rsidR="00AB7119" w14:paraId="35AAA2B8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84A0D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D929D" w14:textId="77777777" w:rsidR="00AB7119" w:rsidRDefault="00000000">
            <w:pPr>
              <w:widowControl w:val="0"/>
              <w:spacing w:after="0" w:line="240" w:lineRule="auto"/>
              <w:rPr>
                <w:rFonts w:cs="Times New Roman"/>
                <w:color w:val="222222"/>
                <w:highlight w:val="white"/>
              </w:rPr>
            </w:pPr>
            <w:r>
              <w:t>Poštanski broj: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6C3A" w14:textId="77777777" w:rsidR="00AB7119" w:rsidRDefault="00000000">
            <w:pPr>
              <w:widowControl w:val="0"/>
              <w:spacing w:after="0" w:line="240" w:lineRule="auto"/>
            </w:pPr>
            <w:r>
              <w:rPr>
                <w:rFonts w:cs="Times New Roman"/>
                <w:b/>
                <w:bCs/>
                <w:color w:val="222222"/>
                <w:shd w:val="clear" w:color="auto" w:fill="FFFFFF"/>
              </w:rPr>
              <w:t>1025</w:t>
            </w:r>
          </w:p>
        </w:tc>
      </w:tr>
      <w:tr w:rsidR="00AB7119" w14:paraId="1FDC33C3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148C8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20116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0A080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1" w:type="dxa"/>
            <w:shd w:val="clear" w:color="auto" w:fill="auto"/>
          </w:tcPr>
          <w:p w14:paraId="370A43EA" w14:textId="77777777" w:rsidR="00AB7119" w:rsidRDefault="00AB7119">
            <w:pPr>
              <w:widowControl w:val="0"/>
            </w:pPr>
          </w:p>
        </w:tc>
      </w:tr>
      <w:tr w:rsidR="00AB7119" w14:paraId="4C05247D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BA8BD1" w14:textId="77777777" w:rsidR="00AB7119" w:rsidRDefault="0000000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92B1CF" w14:textId="77777777" w:rsidR="00AB7119" w:rsidRDefault="00000000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</w:rPr>
              <w:t>Korisnici usluge su učenici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BC26B9" w14:textId="77777777" w:rsidR="00AB7119" w:rsidRDefault="00000000">
            <w:pPr>
              <w:widowControl w:val="0"/>
              <w:spacing w:after="0" w:line="240" w:lineRule="auto"/>
            </w:pPr>
            <w:r>
              <w:rPr>
                <w:b/>
                <w:bCs/>
              </w:rPr>
              <w:t>5.d i 5.e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26367C" w14:textId="77777777" w:rsidR="00AB7119" w:rsidRDefault="0000000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razreda</w:t>
            </w:r>
          </w:p>
        </w:tc>
      </w:tr>
      <w:tr w:rsidR="00AB7119" w14:paraId="6EA0CA8E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5A965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08DA9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783E8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1" w:type="dxa"/>
            <w:shd w:val="clear" w:color="auto" w:fill="auto"/>
          </w:tcPr>
          <w:p w14:paraId="366C2A55" w14:textId="77777777" w:rsidR="00AB7119" w:rsidRDefault="00AB7119">
            <w:pPr>
              <w:widowControl w:val="0"/>
            </w:pPr>
          </w:p>
        </w:tc>
      </w:tr>
      <w:tr w:rsidR="00AB7119" w14:paraId="655EAE11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8794F6" w14:textId="77777777" w:rsidR="00AB7119" w:rsidRDefault="0000000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6A6015" w14:textId="77777777" w:rsidR="00AB7119" w:rsidRDefault="00000000">
            <w:pPr>
              <w:widowControl w:val="0"/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Tip putovanja: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F4E0BD" w14:textId="77777777" w:rsidR="00AB7119" w:rsidRDefault="00000000">
            <w:pPr>
              <w:widowControl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Uz planirano upisati broj dana i noćenja</w:t>
            </w:r>
          </w:p>
        </w:tc>
      </w:tr>
      <w:tr w:rsidR="00AB7119" w14:paraId="3A34C8BE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8A24E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78C44" w14:textId="77777777" w:rsidR="00AB7119" w:rsidRDefault="00000000">
            <w:pPr>
              <w:widowControl w:val="0"/>
              <w:spacing w:after="0" w:line="240" w:lineRule="auto"/>
            </w:pPr>
            <w:r>
              <w:t>a) Škola u prirodi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CBEFB" w14:textId="77777777" w:rsidR="00AB7119" w:rsidRDefault="00000000">
            <w:pPr>
              <w:widowControl w:val="0"/>
              <w:snapToGrid w:val="0"/>
              <w:spacing w:after="0" w:line="240" w:lineRule="auto"/>
              <w:jc w:val="right"/>
            </w:pPr>
            <w:r>
              <w:t>dana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77873" w14:textId="77777777" w:rsidR="00AB7119" w:rsidRDefault="00000000">
            <w:pPr>
              <w:widowControl w:val="0"/>
              <w:snapToGrid w:val="0"/>
              <w:spacing w:after="0" w:line="240" w:lineRule="auto"/>
              <w:jc w:val="right"/>
            </w:pPr>
            <w:r>
              <w:t>noćenja</w:t>
            </w:r>
          </w:p>
        </w:tc>
      </w:tr>
      <w:tr w:rsidR="00AB7119" w14:paraId="6FA51426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5E942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24058" w14:textId="77777777" w:rsidR="00AB7119" w:rsidRDefault="00000000">
            <w:pPr>
              <w:widowControl w:val="0"/>
              <w:spacing w:after="0" w:line="240" w:lineRule="auto"/>
            </w:pPr>
            <w:r>
              <w:t>b) Višednevna terenska nastava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B7916" w14:textId="77777777" w:rsidR="00AB7119" w:rsidRDefault="00000000">
            <w:pPr>
              <w:widowControl w:val="0"/>
              <w:spacing w:after="0" w:line="240" w:lineRule="auto"/>
              <w:jc w:val="right"/>
            </w:pPr>
            <w:r>
              <w:t>2 dana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12A6C" w14:textId="77777777" w:rsidR="00AB7119" w:rsidRDefault="00000000">
            <w:pPr>
              <w:widowControl w:val="0"/>
              <w:snapToGrid w:val="0"/>
              <w:spacing w:after="0" w:line="240" w:lineRule="auto"/>
              <w:jc w:val="right"/>
            </w:pPr>
            <w:r>
              <w:t>1 noćenja</w:t>
            </w:r>
          </w:p>
        </w:tc>
      </w:tr>
      <w:tr w:rsidR="00AB7119" w14:paraId="2CED2774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2E85F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95403" w14:textId="77777777" w:rsidR="00AB7119" w:rsidRDefault="00000000">
            <w:pPr>
              <w:widowControl w:val="0"/>
              <w:spacing w:after="0" w:line="240" w:lineRule="auto"/>
            </w:pPr>
            <w:r>
              <w:t>c) Školska ekskurzija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8C636" w14:textId="77777777" w:rsidR="00AB7119" w:rsidRDefault="00000000">
            <w:pPr>
              <w:widowControl w:val="0"/>
              <w:snapToGrid w:val="0"/>
              <w:spacing w:after="0" w:line="240" w:lineRule="auto"/>
              <w:jc w:val="right"/>
            </w:pPr>
            <w:r>
              <w:t xml:space="preserve"> dana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8FEA0" w14:textId="77777777" w:rsidR="00AB7119" w:rsidRDefault="00000000">
            <w:pPr>
              <w:widowControl w:val="0"/>
              <w:snapToGrid w:val="0"/>
              <w:spacing w:after="0" w:line="240" w:lineRule="auto"/>
              <w:jc w:val="right"/>
            </w:pPr>
            <w:r>
              <w:rPr>
                <w:b/>
              </w:rPr>
              <w:t xml:space="preserve"> </w:t>
            </w:r>
            <w:r>
              <w:t>noćenja</w:t>
            </w:r>
          </w:p>
        </w:tc>
      </w:tr>
      <w:tr w:rsidR="00AB7119" w14:paraId="5F584533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F5333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9EFF" w14:textId="77777777" w:rsidR="00AB7119" w:rsidRDefault="00000000">
            <w:pPr>
              <w:widowControl w:val="0"/>
              <w:spacing w:after="0" w:line="240" w:lineRule="auto"/>
            </w:pPr>
            <w:r>
              <w:t>d) Posjet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B83D0" w14:textId="77777777" w:rsidR="00AB7119" w:rsidRDefault="00000000">
            <w:pPr>
              <w:widowControl w:val="0"/>
              <w:snapToGrid w:val="0"/>
              <w:spacing w:after="0" w:line="240" w:lineRule="auto"/>
              <w:jc w:val="right"/>
            </w:pPr>
            <w:r>
              <w:t>dana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CA0F9" w14:textId="77777777" w:rsidR="00AB7119" w:rsidRDefault="00000000">
            <w:pPr>
              <w:widowControl w:val="0"/>
              <w:snapToGrid w:val="0"/>
              <w:spacing w:after="0" w:line="240" w:lineRule="auto"/>
              <w:jc w:val="right"/>
            </w:pPr>
            <w:r>
              <w:t>noćenja</w:t>
            </w:r>
          </w:p>
        </w:tc>
      </w:tr>
      <w:tr w:rsidR="00AB7119" w14:paraId="0926D33B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3A013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0DDFC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0C14D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1" w:type="dxa"/>
            <w:shd w:val="clear" w:color="auto" w:fill="auto"/>
          </w:tcPr>
          <w:p w14:paraId="4A1455A7" w14:textId="77777777" w:rsidR="00AB7119" w:rsidRDefault="00AB7119">
            <w:pPr>
              <w:widowControl w:val="0"/>
            </w:pPr>
          </w:p>
        </w:tc>
      </w:tr>
      <w:tr w:rsidR="00AB7119" w14:paraId="300466A6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823B47" w14:textId="77777777" w:rsidR="00AB7119" w:rsidRDefault="0000000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28D926" w14:textId="77777777" w:rsidR="00AB7119" w:rsidRDefault="00000000">
            <w:pPr>
              <w:widowControl w:val="0"/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Odredište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1F7625" w14:textId="77777777" w:rsidR="00AB7119" w:rsidRDefault="00000000">
            <w:pPr>
              <w:widowControl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Upisati područje ime/imena države/država</w:t>
            </w:r>
          </w:p>
        </w:tc>
      </w:tr>
      <w:tr w:rsidR="00AB7119" w14:paraId="13BA9ADA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2B5DD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7A4AC" w14:textId="77777777" w:rsidR="00AB7119" w:rsidRDefault="00000000">
            <w:pPr>
              <w:widowControl w:val="0"/>
              <w:spacing w:after="0" w:line="240" w:lineRule="auto"/>
            </w:pPr>
            <w:r>
              <w:t>a) u Republici Hrvatskoj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159A" w14:textId="77777777" w:rsidR="00AB7119" w:rsidRDefault="00000000">
            <w:pPr>
              <w:widowControl w:val="0"/>
              <w:snapToGrid w:val="0"/>
              <w:spacing w:after="0" w:line="240" w:lineRule="auto"/>
            </w:pPr>
            <w:r>
              <w:rPr>
                <w:b/>
                <w:bCs/>
              </w:rPr>
              <w:t>Slavonija, Baranja</w:t>
            </w:r>
          </w:p>
        </w:tc>
      </w:tr>
      <w:tr w:rsidR="00AB7119" w14:paraId="0BE2F1F3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351DE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8A616" w14:textId="77777777" w:rsidR="00AB7119" w:rsidRDefault="00000000">
            <w:pPr>
              <w:widowControl w:val="0"/>
              <w:spacing w:after="0" w:line="240" w:lineRule="auto"/>
            </w:pPr>
            <w:r>
              <w:t>b) u inozemstvu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87E53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AB7119" w14:paraId="12C85D8B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8A8CF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0C325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B5A40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1" w:type="dxa"/>
            <w:shd w:val="clear" w:color="auto" w:fill="auto"/>
          </w:tcPr>
          <w:p w14:paraId="1CF2342D" w14:textId="77777777" w:rsidR="00AB7119" w:rsidRDefault="00AB7119">
            <w:pPr>
              <w:widowControl w:val="0"/>
            </w:pPr>
          </w:p>
        </w:tc>
      </w:tr>
      <w:tr w:rsidR="00AB7119" w14:paraId="69695FB5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B96401" w14:textId="77777777" w:rsidR="00AB7119" w:rsidRDefault="0000000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3E5149" w14:textId="77777777" w:rsidR="00AB7119" w:rsidRDefault="00000000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</w:rPr>
              <w:t>Planirano vrijeme realizacije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C1059C" w14:textId="77777777" w:rsidR="00AB7119" w:rsidRDefault="00000000">
            <w:pPr>
              <w:widowControl w:val="0"/>
              <w:spacing w:after="0" w:line="240" w:lineRule="auto"/>
            </w:pPr>
            <w:r>
              <w:t>od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0EBF8" w14:textId="77777777" w:rsidR="00AB7119" w:rsidRDefault="00000000">
            <w:pPr>
              <w:widowControl w:val="0"/>
              <w:snapToGrid w:val="0"/>
              <w:spacing w:after="0" w:line="240" w:lineRule="auto"/>
            </w:pPr>
            <w:r>
              <w:t>do</w:t>
            </w:r>
          </w:p>
        </w:tc>
      </w:tr>
      <w:tr w:rsidR="00AB7119" w14:paraId="1CD8D34B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9A210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1AE43A" w14:textId="77777777" w:rsidR="00AB7119" w:rsidRDefault="00000000">
            <w:pPr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(predložiti u okvirnom terminu od dva tjedna)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2698C" w14:textId="77777777" w:rsidR="00AB7119" w:rsidRDefault="00000000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15.5.2023.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80FF4" w14:textId="77777777" w:rsidR="00AB7119" w:rsidRDefault="00000000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19.5.2023.</w:t>
            </w:r>
          </w:p>
        </w:tc>
      </w:tr>
      <w:tr w:rsidR="00AB7119" w14:paraId="230DC89A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E9AF2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B0052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80B6D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1" w:type="dxa"/>
            <w:shd w:val="clear" w:color="auto" w:fill="auto"/>
          </w:tcPr>
          <w:p w14:paraId="5DEB32EE" w14:textId="77777777" w:rsidR="00AB7119" w:rsidRDefault="00AB7119">
            <w:pPr>
              <w:widowControl w:val="0"/>
            </w:pPr>
          </w:p>
        </w:tc>
      </w:tr>
      <w:tr w:rsidR="00AB7119" w14:paraId="7E47E113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D58440" w14:textId="77777777" w:rsidR="00AB7119" w:rsidRDefault="0000000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3F6FF4" w14:textId="77777777" w:rsidR="00AB7119" w:rsidRDefault="00000000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</w:rPr>
              <w:t>Broj sudionika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6C247" w14:textId="77777777" w:rsidR="00AB7119" w:rsidRDefault="00000000">
            <w:pPr>
              <w:widowControl w:val="0"/>
              <w:snapToGrid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Upisati broj</w:t>
            </w:r>
          </w:p>
        </w:tc>
      </w:tr>
      <w:tr w:rsidR="00AB7119" w14:paraId="70EB1292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29A74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C1F97" w14:textId="77777777" w:rsidR="00AB7119" w:rsidRDefault="00000000">
            <w:pPr>
              <w:widowControl w:val="0"/>
              <w:spacing w:after="0" w:line="240" w:lineRule="auto"/>
            </w:pPr>
            <w:r>
              <w:t>a) Predviđeni broj učenika (s mogućnošću odstupanja 3 učenika)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4E0AF" w14:textId="77777777" w:rsidR="00AB7119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C8AF1" w14:textId="77777777" w:rsidR="00AB7119" w:rsidRDefault="00000000">
            <w:pPr>
              <w:widowControl w:val="0"/>
              <w:snapToGrid w:val="0"/>
              <w:spacing w:after="0" w:line="240" w:lineRule="auto"/>
            </w:pPr>
            <w:r>
              <w:rPr>
                <w:b/>
                <w:bCs/>
              </w:rPr>
              <w:t>S mogućnošću odstupanja za tri učenika</w:t>
            </w:r>
          </w:p>
        </w:tc>
      </w:tr>
      <w:tr w:rsidR="00AB7119" w14:paraId="7A926E4C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44EC6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EAC6A" w14:textId="77777777" w:rsidR="00AB7119" w:rsidRDefault="00000000">
            <w:pPr>
              <w:widowControl w:val="0"/>
              <w:spacing w:after="0" w:line="240" w:lineRule="auto"/>
            </w:pPr>
            <w:r>
              <w:t>b) Predviđeni broj učitelja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937F9" w14:textId="77777777" w:rsidR="00AB7119" w:rsidRDefault="0000000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520A7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AB7119" w14:paraId="11F8F30A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E4C53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2E996" w14:textId="77777777" w:rsidR="00AB7119" w:rsidRDefault="00000000">
            <w:pPr>
              <w:widowControl w:val="0"/>
              <w:spacing w:after="0" w:line="240" w:lineRule="auto"/>
            </w:pPr>
            <w:r>
              <w:t>c) Očekivani broj gratis ponuda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80CBE" w14:textId="77777777" w:rsidR="00AB7119" w:rsidRDefault="00000000">
            <w:pPr>
              <w:widowControl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D8234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AB7119" w14:paraId="46AE4FEC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07A90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A9511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59433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1" w:type="dxa"/>
            <w:shd w:val="clear" w:color="auto" w:fill="auto"/>
          </w:tcPr>
          <w:p w14:paraId="2F435F5D" w14:textId="77777777" w:rsidR="00AB7119" w:rsidRDefault="00AB7119">
            <w:pPr>
              <w:widowControl w:val="0"/>
            </w:pPr>
          </w:p>
        </w:tc>
      </w:tr>
      <w:tr w:rsidR="00AB7119" w14:paraId="7D1A418E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3CE21C" w14:textId="77777777" w:rsidR="00AB7119" w:rsidRDefault="0000000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BB09B0" w14:textId="77777777" w:rsidR="00AB7119" w:rsidRDefault="00000000">
            <w:pPr>
              <w:widowControl w:val="0"/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Plan puta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6F83A6" w14:textId="77777777" w:rsidR="00AB7119" w:rsidRDefault="00000000">
            <w:pPr>
              <w:widowControl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Upisati traženo</w:t>
            </w:r>
          </w:p>
        </w:tc>
      </w:tr>
      <w:tr w:rsidR="00AB7119" w14:paraId="027727CF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1E503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B8AD1" w14:textId="77777777" w:rsidR="00AB7119" w:rsidRDefault="00000000">
            <w:pPr>
              <w:widowControl w:val="0"/>
              <w:spacing w:after="0" w:line="240" w:lineRule="auto"/>
            </w:pPr>
            <w:r>
              <w:t>Mjesto polaska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94EF7" w14:textId="77777777" w:rsidR="00AB7119" w:rsidRDefault="00000000">
            <w:pPr>
              <w:widowControl w:val="0"/>
              <w:spacing w:after="0" w:line="240" w:lineRule="auto"/>
            </w:pPr>
            <w:r>
              <w:rPr>
                <w:b/>
                <w:bCs/>
              </w:rPr>
              <w:t>Ispred škole u Brezovici</w:t>
            </w:r>
          </w:p>
        </w:tc>
      </w:tr>
      <w:tr w:rsidR="00AB7119" w14:paraId="77738A68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EEE04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DE3AC" w14:textId="77777777" w:rsidR="00AB7119" w:rsidRDefault="00000000">
            <w:pPr>
              <w:widowControl w:val="0"/>
              <w:spacing w:after="0" w:line="240" w:lineRule="auto"/>
            </w:pPr>
            <w:r>
              <w:t>Usputna odredišta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4349F" w14:textId="77777777" w:rsidR="00AB7119" w:rsidRDefault="00000000">
            <w:pPr>
              <w:pStyle w:val="Odlomakpopisa1"/>
              <w:widowControl w:val="0"/>
              <w:spacing w:after="0" w:line="240" w:lineRule="auto"/>
              <w:ind w:left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Osijek</w:t>
            </w:r>
          </w:p>
        </w:tc>
      </w:tr>
      <w:tr w:rsidR="00AB7119" w14:paraId="75BF33C7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19F09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EDB6F" w14:textId="77777777" w:rsidR="00AB7119" w:rsidRDefault="00000000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Krajnji cilj putovanja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50FE2" w14:textId="77777777" w:rsidR="00AB7119" w:rsidRDefault="00000000">
            <w:pPr>
              <w:widowControl w:val="0"/>
              <w:spacing w:after="0" w:line="240" w:lineRule="auto"/>
            </w:pPr>
            <w:r>
              <w:rPr>
                <w:rFonts w:cs="Times New Roman"/>
                <w:b/>
                <w:bCs/>
              </w:rPr>
              <w:t>Park prirode Papuk (adrenalinski park) ili prema preporuci, Kopački rit</w:t>
            </w:r>
          </w:p>
        </w:tc>
      </w:tr>
      <w:tr w:rsidR="00AB7119" w14:paraId="0CBDB0A7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2620A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7E023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E9BFF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1" w:type="dxa"/>
            <w:shd w:val="clear" w:color="auto" w:fill="auto"/>
          </w:tcPr>
          <w:p w14:paraId="1A035417" w14:textId="77777777" w:rsidR="00AB7119" w:rsidRDefault="00AB7119">
            <w:pPr>
              <w:widowControl w:val="0"/>
            </w:pPr>
          </w:p>
        </w:tc>
      </w:tr>
      <w:tr w:rsidR="00AB7119" w14:paraId="4ECD373F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2EB648" w14:textId="77777777" w:rsidR="00AB7119" w:rsidRDefault="0000000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13CA29" w14:textId="77777777" w:rsidR="00AB7119" w:rsidRDefault="00000000">
            <w:pPr>
              <w:widowControl w:val="0"/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Vrsta prijevoza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3F7736" w14:textId="77777777" w:rsidR="00AB7119" w:rsidRDefault="00000000">
            <w:pPr>
              <w:widowControl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Traženo označiti s X ili dopisati kombinacije</w:t>
            </w:r>
          </w:p>
        </w:tc>
      </w:tr>
      <w:tr w:rsidR="00AB7119" w14:paraId="7E51D259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D438E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565FF" w14:textId="77777777" w:rsidR="00AB7119" w:rsidRDefault="00000000">
            <w:pPr>
              <w:widowControl w:val="0"/>
              <w:spacing w:after="0" w:line="240" w:lineRule="auto"/>
            </w:pPr>
            <w:r>
              <w:t>a) Autobus koji udovoljava zakonskim propisima za prijevoz učenika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9F16" w14:textId="77777777" w:rsidR="00AB7119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AB7119" w14:paraId="4B1188AD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FABDA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08611" w14:textId="77777777" w:rsidR="00AB7119" w:rsidRDefault="00000000">
            <w:pPr>
              <w:widowControl w:val="0"/>
              <w:spacing w:after="0" w:line="240" w:lineRule="auto"/>
            </w:pPr>
            <w:r>
              <w:t>b) Vlak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F2AC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AB7119" w14:paraId="225DFF37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526AB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95573" w14:textId="77777777" w:rsidR="00AB7119" w:rsidRDefault="00000000">
            <w:pPr>
              <w:widowControl w:val="0"/>
              <w:spacing w:after="0" w:line="240" w:lineRule="auto"/>
            </w:pPr>
            <w:r>
              <w:t>c) Brod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FE2D6" w14:textId="77777777" w:rsidR="00AB7119" w:rsidRDefault="00AB7119">
            <w:pPr>
              <w:widowControl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AB7119" w14:paraId="450E4DFA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4A1CC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FC728" w14:textId="77777777" w:rsidR="00AB7119" w:rsidRDefault="00000000">
            <w:pPr>
              <w:widowControl w:val="0"/>
              <w:spacing w:after="0" w:line="240" w:lineRule="auto"/>
            </w:pPr>
            <w:r>
              <w:t>d) Zrakoplov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81E46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AB7119" w14:paraId="4B6F52B9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2550C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59669" w14:textId="77777777" w:rsidR="00AB7119" w:rsidRDefault="00000000">
            <w:pPr>
              <w:widowControl w:val="0"/>
              <w:spacing w:after="0" w:line="240" w:lineRule="auto"/>
            </w:pPr>
            <w:r>
              <w:t>e) Kombinirani prijevoz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806F2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AB7119" w14:paraId="2A553221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550C3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7FC3E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  <w:p w14:paraId="7154A139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A0B94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  <w:p w14:paraId="3A5B20FB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  <w:p w14:paraId="550D0C75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  <w:p w14:paraId="70A3C515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1" w:type="dxa"/>
            <w:shd w:val="clear" w:color="auto" w:fill="auto"/>
          </w:tcPr>
          <w:p w14:paraId="55CCBC00" w14:textId="77777777" w:rsidR="00AB7119" w:rsidRDefault="00AB7119">
            <w:pPr>
              <w:widowControl w:val="0"/>
            </w:pPr>
          </w:p>
        </w:tc>
      </w:tr>
      <w:tr w:rsidR="00AB7119" w14:paraId="7F7BACBD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70E592" w14:textId="77777777" w:rsidR="00AB7119" w:rsidRDefault="0000000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23D3C1" w14:textId="77777777" w:rsidR="00AB7119" w:rsidRDefault="00000000">
            <w:pPr>
              <w:widowControl w:val="0"/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Smještaj i prehrana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7F520E" w14:textId="77777777" w:rsidR="00AB7119" w:rsidRDefault="00000000">
            <w:pPr>
              <w:widowControl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 xml:space="preserve">Označiti s X jednu ili više mogućnosti smještaja </w:t>
            </w:r>
          </w:p>
        </w:tc>
      </w:tr>
      <w:tr w:rsidR="00AB7119" w14:paraId="1491C7A0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ED4B5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2FBF2" w14:textId="77777777" w:rsidR="00AB7119" w:rsidRDefault="00000000">
            <w:pPr>
              <w:widowControl w:val="0"/>
              <w:spacing w:after="0" w:line="240" w:lineRule="auto"/>
            </w:pPr>
            <w:r>
              <w:t>a) Hostel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844BC" w14:textId="77777777" w:rsidR="00AB7119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X</w:t>
            </w:r>
          </w:p>
        </w:tc>
      </w:tr>
      <w:tr w:rsidR="00AB7119" w14:paraId="5428C8B1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40B1C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AFDAD" w14:textId="77777777" w:rsidR="00AB7119" w:rsidRDefault="00000000">
            <w:pPr>
              <w:widowControl w:val="0"/>
              <w:spacing w:after="0" w:line="240" w:lineRule="auto"/>
            </w:pPr>
            <w:r>
              <w:t>b) Hotel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29AC7" w14:textId="77777777" w:rsidR="00AB7119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X</w:t>
            </w:r>
          </w:p>
        </w:tc>
      </w:tr>
      <w:tr w:rsidR="00AB7119" w14:paraId="6A87403F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806A4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3A156" w14:textId="77777777" w:rsidR="00AB7119" w:rsidRDefault="00000000">
            <w:pPr>
              <w:widowControl w:val="0"/>
              <w:spacing w:after="0" w:line="240" w:lineRule="auto"/>
            </w:pPr>
            <w:r>
              <w:t>c) Pansion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13F53" w14:textId="77777777" w:rsidR="00AB7119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X</w:t>
            </w:r>
          </w:p>
        </w:tc>
      </w:tr>
      <w:tr w:rsidR="00AB7119" w14:paraId="120271E7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89CB5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0B435" w14:textId="77777777" w:rsidR="00AB7119" w:rsidRDefault="00000000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t>d) Prehrana na bazi polupansiona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E10AC" w14:textId="77777777" w:rsidR="00AB7119" w:rsidRDefault="00000000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X</w:t>
            </w:r>
          </w:p>
        </w:tc>
      </w:tr>
      <w:tr w:rsidR="00AB7119" w14:paraId="4B195776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8661E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22D0B" w14:textId="77777777" w:rsidR="00AB7119" w:rsidRDefault="00000000">
            <w:pPr>
              <w:widowControl w:val="0"/>
              <w:spacing w:after="0" w:line="240" w:lineRule="auto"/>
            </w:pPr>
            <w:r>
              <w:t>e) Prehrana na bazi punoga pansiona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6D5EB" w14:textId="77777777" w:rsidR="00AB7119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bookmarkStart w:id="0" w:name="__DdeLink__2627_398346972"/>
            <w:r>
              <w:rPr>
                <w:b/>
                <w:bCs/>
              </w:rPr>
              <w:t>X</w:t>
            </w:r>
            <w:bookmarkEnd w:id="0"/>
          </w:p>
        </w:tc>
      </w:tr>
      <w:tr w:rsidR="00AB7119" w14:paraId="6081F00D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D2176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96C4F" w14:textId="77777777" w:rsidR="00AB7119" w:rsidRDefault="00000000">
            <w:pPr>
              <w:widowControl w:val="0"/>
              <w:spacing w:after="0" w:line="240" w:lineRule="auto"/>
            </w:pPr>
            <w:r>
              <w:t>f) Drugo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CCE44" w14:textId="77777777" w:rsidR="00AB7119" w:rsidRDefault="00000000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X</w:t>
            </w:r>
          </w:p>
        </w:tc>
      </w:tr>
      <w:tr w:rsidR="00AB7119" w14:paraId="0AA9037A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30B65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91860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91049" w14:textId="77777777" w:rsidR="00AB7119" w:rsidRDefault="00AB7119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1" w:type="dxa"/>
            <w:shd w:val="clear" w:color="auto" w:fill="auto"/>
          </w:tcPr>
          <w:p w14:paraId="66A2B28F" w14:textId="77777777" w:rsidR="00AB7119" w:rsidRDefault="00AB7119">
            <w:pPr>
              <w:widowControl w:val="0"/>
            </w:pPr>
          </w:p>
        </w:tc>
      </w:tr>
      <w:tr w:rsidR="00AB7119" w14:paraId="781085B1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F70589" w14:textId="77777777" w:rsidR="00AB7119" w:rsidRDefault="0000000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9C24AB" w14:textId="77777777" w:rsidR="00AB7119" w:rsidRDefault="00000000">
            <w:pPr>
              <w:widowControl w:val="0"/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U cijenu ponude uračunati: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37B466" w14:textId="77777777" w:rsidR="00AB7119" w:rsidRDefault="00000000">
            <w:pPr>
              <w:widowControl w:val="0"/>
              <w:spacing w:after="0" w:line="240" w:lineRule="auto"/>
            </w:pPr>
            <w:r>
              <w:t xml:space="preserve">Upisati traženo s imenima svakog muzeja, nacionalnog parka ili parka prirode, dvorca, grada, radionice i sl. ili označiti s X (za e) </w:t>
            </w:r>
          </w:p>
        </w:tc>
      </w:tr>
      <w:tr w:rsidR="00AB7119" w14:paraId="05B7F089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5D2EF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9E994" w14:textId="77777777" w:rsidR="00AB7119" w:rsidRDefault="00000000">
            <w:pPr>
              <w:widowControl w:val="0"/>
              <w:spacing w:after="0" w:line="240" w:lineRule="auto"/>
            </w:pPr>
            <w:r>
              <w:t>a) Ulaznice za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28292" w14:textId="77777777" w:rsidR="00AB7119" w:rsidRDefault="00000000">
            <w:pPr>
              <w:widowControl w:val="0"/>
              <w:spacing w:after="0" w:line="240" w:lineRule="auto"/>
            </w:pPr>
            <w:r>
              <w:t>Kopački rit, zoološki vrt, adrenalinski park</w:t>
            </w:r>
          </w:p>
        </w:tc>
      </w:tr>
      <w:tr w:rsidR="00AB7119" w14:paraId="733BD5DB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374E8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8F0E0" w14:textId="77777777" w:rsidR="00AB7119" w:rsidRDefault="00000000">
            <w:pPr>
              <w:widowControl w:val="0"/>
              <w:spacing w:after="0" w:line="240" w:lineRule="auto"/>
            </w:pPr>
            <w:r>
              <w:t>b) Vodiča za razgled grada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DA04F" w14:textId="77777777" w:rsidR="00AB7119" w:rsidRDefault="0000000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AB7119" w14:paraId="50333A73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8269F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E8989" w14:textId="77777777" w:rsidR="00AB7119" w:rsidRDefault="00000000">
            <w:pPr>
              <w:widowControl w:val="0"/>
              <w:spacing w:after="0" w:line="240" w:lineRule="auto"/>
            </w:pPr>
            <w:r>
              <w:t>c) Sudjelovanje u radionicama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F3C91" w14:textId="77777777" w:rsidR="00AB7119" w:rsidRDefault="00000000">
            <w:pPr>
              <w:widowControl w:val="0"/>
              <w:snapToGrid w:val="0"/>
              <w:spacing w:after="0" w:line="240" w:lineRule="auto"/>
            </w:pPr>
            <w:r>
              <w:rPr>
                <w:b/>
                <w:bCs/>
              </w:rPr>
              <w:t xml:space="preserve">X </w:t>
            </w:r>
          </w:p>
        </w:tc>
      </w:tr>
      <w:tr w:rsidR="00AB7119" w14:paraId="516FD703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63B52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EA80E" w14:textId="77777777" w:rsidR="00AB7119" w:rsidRDefault="00000000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d) Drugi zahtjevi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2172C" w14:textId="77777777" w:rsidR="00AB7119" w:rsidRDefault="00000000">
            <w:pPr>
              <w:widowControl w:val="0"/>
              <w:snapToGrid w:val="0"/>
              <w:spacing w:after="0" w:line="240" w:lineRule="auto"/>
            </w:pPr>
            <w:r>
              <w:rPr>
                <w:b/>
                <w:bCs/>
              </w:rPr>
              <w:t>Plaćanje na rate, plaćanje zadnje rate nakon realizacije izleta, popust za drugo dijete</w:t>
            </w:r>
          </w:p>
        </w:tc>
      </w:tr>
      <w:tr w:rsidR="00AB7119" w14:paraId="2DE1B1A1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87ABC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966AC" w14:textId="77777777" w:rsidR="00AB7119" w:rsidRDefault="00000000">
            <w:pPr>
              <w:widowControl w:val="0"/>
              <w:spacing w:after="0" w:line="240" w:lineRule="auto"/>
            </w:pPr>
            <w:r>
              <w:t xml:space="preserve">e) Prijedlog dodatnih sadržaja koji mogu pridonijeti kvaliteti realizacije 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4AF4C" w14:textId="77777777" w:rsidR="00AB7119" w:rsidRDefault="00000000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- posjet Zoo vrtu u Osijeku</w:t>
            </w:r>
          </w:p>
          <w:p w14:paraId="6955D624" w14:textId="77777777" w:rsidR="00AB7119" w:rsidRDefault="00000000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- druge pogodnosti i sadržaji</w:t>
            </w:r>
          </w:p>
          <w:p w14:paraId="1D05139F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b/>
                <w:bCs/>
                <w:color w:val="000000" w:themeColor="text1"/>
              </w:rPr>
            </w:pPr>
          </w:p>
          <w:p w14:paraId="66CE8DDB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b/>
                <w:bCs/>
                <w:color w:val="000000" w:themeColor="text1"/>
              </w:rPr>
            </w:pPr>
          </w:p>
          <w:p w14:paraId="1D24F542" w14:textId="77777777" w:rsidR="00AB7119" w:rsidRDefault="00AB7119">
            <w:pPr>
              <w:widowControl w:val="0"/>
              <w:snapToGrid w:val="0"/>
              <w:spacing w:after="0" w:line="240" w:lineRule="auto"/>
            </w:pPr>
          </w:p>
        </w:tc>
      </w:tr>
      <w:tr w:rsidR="00AB7119" w14:paraId="1C3B18F6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8405C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9DF37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519FE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1" w:type="dxa"/>
            <w:shd w:val="clear" w:color="auto" w:fill="auto"/>
          </w:tcPr>
          <w:p w14:paraId="35731D62" w14:textId="77777777" w:rsidR="00AB7119" w:rsidRDefault="00AB7119">
            <w:pPr>
              <w:widowControl w:val="0"/>
            </w:pPr>
          </w:p>
        </w:tc>
      </w:tr>
      <w:tr w:rsidR="00AB7119" w14:paraId="5043050E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395F79" w14:textId="77777777" w:rsidR="00AB7119" w:rsidRDefault="0000000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107116" w14:textId="77777777" w:rsidR="00AB7119" w:rsidRDefault="00000000">
            <w:pPr>
              <w:widowControl w:val="0"/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U cijenu uključiti i stavke putnog osiguranja od: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CF2173" w14:textId="77777777" w:rsidR="00AB7119" w:rsidRDefault="00000000">
            <w:pPr>
              <w:widowControl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Traženo označiti s X ili dopisati (za br. 12)</w:t>
            </w:r>
          </w:p>
        </w:tc>
      </w:tr>
      <w:tr w:rsidR="00AB7119" w14:paraId="0236EB37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5C07B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5F2B7" w14:textId="77777777" w:rsidR="00AB7119" w:rsidRDefault="00000000">
            <w:pPr>
              <w:widowControl w:val="0"/>
              <w:spacing w:after="0" w:line="240" w:lineRule="auto"/>
            </w:pPr>
            <w:r>
              <w:t xml:space="preserve">a) posljedica nesretnoga slučaja i bolesti na </w:t>
            </w:r>
          </w:p>
          <w:p w14:paraId="394D53FC" w14:textId="77777777" w:rsidR="00AB7119" w:rsidRDefault="00000000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 xml:space="preserve">putovanju 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BCDE6" w14:textId="77777777" w:rsidR="00AB7119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AB7119" w14:paraId="4C412212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A5DB9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A334A" w14:textId="77777777" w:rsidR="00AB7119" w:rsidRDefault="00000000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 xml:space="preserve">b) zdravstvenog osiguranja za vrijeme puta i boravka u inozemstvu 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E6763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AB7119" w14:paraId="26FB6D6A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4F5F6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CCE03" w14:textId="77777777" w:rsidR="00AB7119" w:rsidRDefault="00000000">
            <w:pPr>
              <w:widowControl w:val="0"/>
              <w:spacing w:after="0" w:line="240" w:lineRule="auto"/>
            </w:pPr>
            <w:r>
              <w:t>c) otkaza putovanja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81571" w14:textId="77777777" w:rsidR="00AB7119" w:rsidRDefault="0000000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X</w:t>
            </w:r>
          </w:p>
        </w:tc>
      </w:tr>
      <w:tr w:rsidR="00AB7119" w14:paraId="6138082E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13B6D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175C0" w14:textId="77777777" w:rsidR="00AB7119" w:rsidRDefault="00000000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 xml:space="preserve">d) troškova pomoći povratka u mjesto polazišta u slučaju nesreće i bolesti 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F2696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AB7119" w14:paraId="78D2ED4F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EB5B0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CE6C6" w14:textId="77777777" w:rsidR="00AB7119" w:rsidRDefault="00000000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 xml:space="preserve">e) oštećenja i gubitka prtljage 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DF87E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AB7119" w14:paraId="19475B17" w14:textId="77777777">
        <w:trPr>
          <w:trHeight w:val="270"/>
        </w:trPr>
        <w:tc>
          <w:tcPr>
            <w:tcW w:w="500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6F359" w14:textId="77777777" w:rsidR="00AB7119" w:rsidRDefault="00AB7119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35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27CB8" w14:textId="77777777" w:rsidR="00AB7119" w:rsidRDefault="00AB7119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AB7119" w14:paraId="206FEFD1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E3654" w14:textId="77777777" w:rsidR="00AB7119" w:rsidRDefault="0000000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71E77" w14:textId="77777777" w:rsidR="00AB7119" w:rsidRDefault="0000000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Dostava ponuda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88EED" w14:textId="77777777" w:rsidR="00AB7119" w:rsidRDefault="00AB7119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AB7119" w14:paraId="085B4424" w14:textId="77777777">
        <w:trPr>
          <w:trHeight w:val="270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F6FA" w14:textId="77777777" w:rsidR="00AB7119" w:rsidRDefault="00000000">
            <w:pPr>
              <w:widowControl w:val="0"/>
              <w:spacing w:after="0" w:line="240" w:lineRule="auto"/>
            </w:pPr>
            <w:r>
              <w:t>Rok dostave ponuda je: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8452" w14:textId="77777777" w:rsidR="00AB7119" w:rsidRDefault="00000000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29.3.2023.</w:t>
            </w:r>
          </w:p>
        </w:tc>
      </w:tr>
      <w:tr w:rsidR="00AB7119" w14:paraId="563CA8C0" w14:textId="77777777">
        <w:trPr>
          <w:trHeight w:val="270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1CBF5" w14:textId="77777777" w:rsidR="00AB7119" w:rsidRDefault="00000000">
            <w:pPr>
              <w:widowControl w:val="0"/>
              <w:spacing w:after="0" w:line="240" w:lineRule="auto"/>
            </w:pPr>
            <w:r>
              <w:t>Javno otvaranje ponuda održat će se u školi dana: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A364B" w14:textId="77777777" w:rsidR="00AB7119" w:rsidRDefault="00000000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4. 4. 2023.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1AF3E" w14:textId="77777777" w:rsidR="00AB7119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17:15 sati</w:t>
            </w:r>
          </w:p>
        </w:tc>
      </w:tr>
    </w:tbl>
    <w:p w14:paraId="7022B5AC" w14:textId="77777777" w:rsidR="00AB7119" w:rsidRDefault="00AB7119">
      <w:pPr>
        <w:rPr>
          <w:rFonts w:cs="Times New Roman"/>
        </w:rPr>
      </w:pPr>
    </w:p>
    <w:p w14:paraId="7EA08536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F236106" w14:textId="77777777" w:rsidR="00AB7119" w:rsidRDefault="00000000">
      <w:pPr>
        <w:suppressAutoHyphens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14:paraId="3B4E1F7D" w14:textId="77777777" w:rsidR="00AB7119" w:rsidRDefault="00000000">
      <w:pPr>
        <w:suppressAutoHyphens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lastRenderedPageBreak/>
        <w:t xml:space="preserve">a) Dokaz o registraciji (preslika izvatka iz sudskog ili obrtnog registra) iz kojeg je razvidno da je davatelj usluga registriran za obavljanje djelatnosti turističke agencije. </w:t>
      </w:r>
    </w:p>
    <w:p w14:paraId="3F1ABF13" w14:textId="77777777" w:rsidR="00AB7119" w:rsidRDefault="00000000">
      <w:pPr>
        <w:suppressAutoHyphens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00210C61" w14:textId="77777777" w:rsidR="00AB7119" w:rsidRDefault="00000000">
      <w:pPr>
        <w:suppressAutoHyphens w:val="0"/>
        <w:spacing w:after="136" w:line="240" w:lineRule="auto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14:paraId="0EE49BDD" w14:textId="77777777" w:rsidR="00AB7119" w:rsidRDefault="00000000">
      <w:pPr>
        <w:suppressAutoHyphens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14:paraId="733C30B8" w14:textId="77777777" w:rsidR="00AB7119" w:rsidRDefault="00000000">
      <w:pPr>
        <w:suppressAutoHyphens w:val="0"/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6725FD55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377486E9" w14:textId="77777777" w:rsidR="00AB7119" w:rsidRDefault="00000000">
      <w:pPr>
        <w:pStyle w:val="BodyText"/>
        <w:suppressAutoHyphens w:val="0"/>
        <w:spacing w:after="0" w:line="240" w:lineRule="auto"/>
        <w:jc w:val="both"/>
        <w:rPr>
          <w:rFonts w:ascii="Times New Roman;serif" w:hAnsi="Times New Roman;serif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eastAsia="hr-HR"/>
        </w:rPr>
        <w:t>3. U slučaju da se poziv objavljuje sukladno čl. 13. st. 12. Pravilnika, dokaz iz točke 2. dostavlja se sedam (7) dana prije realizacije ugovora </w:t>
      </w: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.</w:t>
      </w:r>
    </w:p>
    <w:p w14:paraId="0C687B1B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1F4761D9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10818DAA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55245F57" w14:textId="77777777" w:rsidR="00AB7119" w:rsidRDefault="00000000">
      <w:pPr>
        <w:suppressAutoHyphens w:val="0"/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: </w:t>
      </w:r>
    </w:p>
    <w:p w14:paraId="6F6A695D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6059100A" w14:textId="77777777" w:rsidR="00AB7119" w:rsidRDefault="00000000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14:paraId="53C94831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6BE3639A" w14:textId="77777777" w:rsidR="00AB7119" w:rsidRDefault="00000000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14:paraId="0D71090E" w14:textId="77777777" w:rsidR="00AB7119" w:rsidRDefault="00000000">
      <w:pPr>
        <w:suppressAutoHyphens w:val="0"/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14:paraId="4475062C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587AA6A4" w14:textId="77777777" w:rsidR="00AB7119" w:rsidRDefault="00000000">
      <w:pPr>
        <w:suppressAutoHyphens w:val="0"/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3) Ponude trebaju biti : </w:t>
      </w:r>
    </w:p>
    <w:p w14:paraId="7457C78D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668F7497" w14:textId="77777777" w:rsidR="00AB7119" w:rsidRDefault="00000000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14:paraId="2878B52D" w14:textId="77777777" w:rsidR="00AB7119" w:rsidRDefault="00000000">
      <w:pPr>
        <w:suppressAutoHyphens w:val="0"/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14:paraId="39CB3D8A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4504A7D5" w14:textId="77777777" w:rsidR="00AB7119" w:rsidRDefault="00000000">
      <w:pPr>
        <w:suppressAutoHyphens w:val="0"/>
        <w:spacing w:after="175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3) U obzir će se uzimati ponude zaprimljene u poštanskome uredu ili osobno dostavljene na školsku ustanovu do navedenoga roka, </w:t>
      </w:r>
      <w:r>
        <w:rPr>
          <w:rFonts w:ascii="Times New Roman;serif" w:hAnsi="Times New Roman;serif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;serif" w:hAnsi="Times New Roman;serif" w:cs="Times New Roman"/>
          <w:color w:val="000000"/>
          <w:sz w:val="20"/>
          <w:szCs w:val="20"/>
          <w:lang w:eastAsia="hr-HR"/>
        </w:rPr>
        <w:t>odnosno e-poštom ako se postupak provodi sukladno čl. 13. st. 13. Pravilnika.</w:t>
      </w:r>
    </w:p>
    <w:p w14:paraId="5EA761E8" w14:textId="77777777" w:rsidR="00AB7119" w:rsidRDefault="00000000">
      <w:pPr>
        <w:suppressAutoHyphens w:val="0"/>
        <w:spacing w:after="175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14:paraId="5663DEB7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5063FFBA" w14:textId="77777777" w:rsidR="00AB7119" w:rsidRDefault="00000000"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275655F8" w14:textId="77777777" w:rsidR="00AB7119" w:rsidRDefault="00AB7119">
      <w:pPr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362CC4F0" w14:textId="77777777" w:rsidR="00AB7119" w:rsidRDefault="00AB7119">
      <w:pPr>
        <w:pStyle w:val="BodyText"/>
        <w:spacing w:after="200"/>
        <w:rPr>
          <w:rFonts w:ascii="Times New Roman;serif" w:hAnsi="Times New Roman;serif" w:cs="Times New Roman"/>
          <w:b/>
          <w:lang w:eastAsia="hr-HR"/>
        </w:rPr>
      </w:pPr>
    </w:p>
    <w:p w14:paraId="6E8C0DB7" w14:textId="77777777" w:rsidR="00AB7119" w:rsidRDefault="00AB7119"/>
    <w:sectPr w:rsidR="00AB7119">
      <w:footerReference w:type="default" r:id="rId6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D30A" w14:textId="77777777" w:rsidR="00710C43" w:rsidRDefault="00710C43">
      <w:pPr>
        <w:spacing w:after="0" w:line="240" w:lineRule="auto"/>
      </w:pPr>
      <w:r>
        <w:separator/>
      </w:r>
    </w:p>
  </w:endnote>
  <w:endnote w:type="continuationSeparator" w:id="0">
    <w:p w14:paraId="5A60F05B" w14:textId="77777777" w:rsidR="00710C43" w:rsidRDefault="0071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F217" w14:textId="77777777" w:rsidR="00AB7119" w:rsidRDefault="00000000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0DFD2005" w14:textId="77777777" w:rsidR="00AB7119" w:rsidRDefault="00AB7119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A28F" w14:textId="77777777" w:rsidR="00710C43" w:rsidRDefault="00710C43">
      <w:pPr>
        <w:spacing w:after="0" w:line="240" w:lineRule="auto"/>
      </w:pPr>
      <w:r>
        <w:separator/>
      </w:r>
    </w:p>
  </w:footnote>
  <w:footnote w:type="continuationSeparator" w:id="0">
    <w:p w14:paraId="2FE95449" w14:textId="77777777" w:rsidR="00710C43" w:rsidRDefault="00710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19"/>
    <w:rsid w:val="00710B45"/>
    <w:rsid w:val="00710C43"/>
    <w:rsid w:val="00A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A64B"/>
  <w15:docId w15:val="{900E83DE-39EA-4CD3-8E34-87E0BAA9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D44"/>
    <w:pPr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qFormat/>
    <w:rsid w:val="008B3D44"/>
    <w:rPr>
      <w:rFonts w:ascii="Calibri" w:hAnsi="Calibri" w:cs="Calibri"/>
      <w:lang w:eastAsia="zh-CN"/>
    </w:rPr>
  </w:style>
  <w:style w:type="character" w:customStyle="1" w:styleId="HeaderChar">
    <w:name w:val="Header Char"/>
    <w:link w:val="Header"/>
    <w:uiPriority w:val="99"/>
    <w:qFormat/>
    <w:rsid w:val="00510497"/>
    <w:rPr>
      <w:rFonts w:ascii="Calibri" w:hAnsi="Calibri" w:cs="Calibri"/>
      <w:lang w:eastAsia="zh-CN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Odlomakpopisa1">
    <w:name w:val="Odlomak popisa1"/>
    <w:basedOn w:val="Normal"/>
    <w:uiPriority w:val="99"/>
    <w:qFormat/>
    <w:rsid w:val="008B3D44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Footer">
    <w:name w:val="footer"/>
    <w:basedOn w:val="Normal"/>
    <w:link w:val="FooterChar"/>
    <w:uiPriority w:val="99"/>
    <w:rsid w:val="008B3D44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51049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user</dc:creator>
  <dc:description/>
  <cp:lastModifiedBy>Snježana Grgec</cp:lastModifiedBy>
  <cp:revision>2</cp:revision>
  <dcterms:created xsi:type="dcterms:W3CDTF">2023-03-17T14:05:00Z</dcterms:created>
  <dcterms:modified xsi:type="dcterms:W3CDTF">2023-03-17T14:05:00Z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